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032" w:rsidRPr="000E074F" w:rsidRDefault="00233032" w:rsidP="002330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074F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233032" w:rsidRPr="000E074F" w:rsidRDefault="00233032" w:rsidP="002330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074F">
        <w:rPr>
          <w:rFonts w:ascii="Times New Roman" w:hAnsi="Times New Roman" w:cs="Times New Roman"/>
          <w:b/>
          <w:sz w:val="28"/>
          <w:szCs w:val="28"/>
        </w:rPr>
        <w:t>МУНИЦИПАЛЬНОГО ОКРУГА СОКОЛИНАЯ ГОРА</w:t>
      </w:r>
    </w:p>
    <w:p w:rsidR="00233032" w:rsidRPr="000E074F" w:rsidRDefault="00233032" w:rsidP="002330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074F">
        <w:rPr>
          <w:rFonts w:ascii="Times New Roman" w:hAnsi="Times New Roman" w:cs="Times New Roman"/>
          <w:b/>
          <w:sz w:val="28"/>
          <w:szCs w:val="28"/>
        </w:rPr>
        <w:t>В ГОРОДЕ МОСКВЕ</w:t>
      </w:r>
    </w:p>
    <w:p w:rsidR="00233032" w:rsidRPr="000E074F" w:rsidRDefault="00233032" w:rsidP="002330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3032" w:rsidRPr="000E074F" w:rsidRDefault="00233032" w:rsidP="002330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074F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233032" w:rsidRPr="000E074F" w:rsidRDefault="00233032" w:rsidP="00233032">
      <w:pPr>
        <w:pStyle w:val="ConsNonformat"/>
        <w:widowControl/>
        <w:ind w:right="5081"/>
        <w:jc w:val="both"/>
        <w:rPr>
          <w:rFonts w:ascii="Times New Roman" w:hAnsi="Times New Roman" w:cs="Times New Roman"/>
          <w:sz w:val="28"/>
          <w:szCs w:val="28"/>
        </w:rPr>
      </w:pPr>
    </w:p>
    <w:p w:rsidR="00233032" w:rsidRPr="000E074F" w:rsidRDefault="00233032" w:rsidP="00233032">
      <w:pPr>
        <w:pStyle w:val="ConsNonformat"/>
        <w:widowControl/>
        <w:ind w:right="5081"/>
        <w:jc w:val="both"/>
        <w:rPr>
          <w:rFonts w:ascii="Times New Roman" w:hAnsi="Times New Roman" w:cs="Times New Roman"/>
          <w:sz w:val="28"/>
          <w:szCs w:val="28"/>
        </w:rPr>
      </w:pPr>
    </w:p>
    <w:p w:rsidR="00233032" w:rsidRDefault="00233032" w:rsidP="00233032">
      <w:pPr>
        <w:pStyle w:val="ConsNonformat"/>
        <w:widowControl/>
        <w:spacing w:line="240" w:lineRule="exact"/>
        <w:ind w:right="5081"/>
        <w:jc w:val="both"/>
        <w:rPr>
          <w:rFonts w:ascii="Times New Roman" w:hAnsi="Times New Roman" w:cs="Times New Roman"/>
          <w:sz w:val="28"/>
          <w:szCs w:val="28"/>
        </w:rPr>
      </w:pPr>
    </w:p>
    <w:p w:rsidR="00233032" w:rsidRDefault="004D55AD" w:rsidP="00233032">
      <w:pPr>
        <w:pStyle w:val="ConsNonformat"/>
        <w:widowControl/>
        <w:spacing w:line="240" w:lineRule="exact"/>
        <w:ind w:right="5081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17.06.2014 г. № 30/4</w:t>
      </w:r>
    </w:p>
    <w:p w:rsidR="0077487D" w:rsidRDefault="0077487D" w:rsidP="00EF75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487D" w:rsidRDefault="0077487D" w:rsidP="00EF75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62A6" w:rsidRDefault="00EF75C1" w:rsidP="00605C9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75C1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605C9E">
        <w:rPr>
          <w:rFonts w:ascii="Times New Roman" w:hAnsi="Times New Roman" w:cs="Times New Roman"/>
          <w:b/>
          <w:sz w:val="28"/>
          <w:szCs w:val="28"/>
        </w:rPr>
        <w:t xml:space="preserve">согласовании проекта схемы </w:t>
      </w:r>
    </w:p>
    <w:p w:rsidR="00A062A6" w:rsidRDefault="00605C9E" w:rsidP="00605C9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размещения </w:t>
      </w:r>
      <w:r w:rsidR="00A062A6">
        <w:rPr>
          <w:rFonts w:ascii="Times New Roman" w:hAnsi="Times New Roman" w:cs="Times New Roman"/>
          <w:b/>
          <w:sz w:val="28"/>
          <w:szCs w:val="28"/>
        </w:rPr>
        <w:t>нестационарных</w:t>
      </w:r>
    </w:p>
    <w:p w:rsidR="00A062A6" w:rsidRDefault="00A062A6" w:rsidP="00605C9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торговых объектов</w:t>
      </w:r>
    </w:p>
    <w:p w:rsidR="00A062A6" w:rsidRDefault="00A062A6" w:rsidP="00605C9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062A6" w:rsidRDefault="00A062A6" w:rsidP="00605C9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F75C1" w:rsidRPr="00386BFC" w:rsidRDefault="00386BFC" w:rsidP="00386BF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386BFC">
        <w:rPr>
          <w:rFonts w:ascii="Times New Roman" w:hAnsi="Times New Roman" w:cs="Times New Roman"/>
          <w:sz w:val="28"/>
          <w:szCs w:val="28"/>
        </w:rPr>
        <w:t>В соот</w:t>
      </w:r>
      <w:r w:rsidR="00A062A6">
        <w:rPr>
          <w:rFonts w:ascii="Times New Roman" w:hAnsi="Times New Roman" w:cs="Times New Roman"/>
          <w:sz w:val="28"/>
          <w:szCs w:val="28"/>
        </w:rPr>
        <w:t>ветствии с подпунктом 1</w:t>
      </w:r>
      <w:r>
        <w:rPr>
          <w:rFonts w:ascii="Times New Roman" w:hAnsi="Times New Roman" w:cs="Times New Roman"/>
          <w:sz w:val="28"/>
          <w:szCs w:val="28"/>
        </w:rPr>
        <w:t xml:space="preserve"> пункта 5 статьи 1 Закона города Москвы от 11 июля 2012 года № 39 " О наделении органов местного самоуправления муниципальных округов в городе Москве отдельными полномочиями",  </w:t>
      </w:r>
      <w:r w:rsidRPr="00386BFC">
        <w:rPr>
          <w:rFonts w:ascii="Times New Roman" w:hAnsi="Times New Roman" w:cs="Times New Roman"/>
          <w:b/>
          <w:sz w:val="28"/>
          <w:szCs w:val="28"/>
        </w:rPr>
        <w:t>Совет депутатов решил:</w:t>
      </w:r>
    </w:p>
    <w:p w:rsidR="00386BFC" w:rsidRPr="00386BFC" w:rsidRDefault="00386BFC" w:rsidP="00386B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062A6" w:rsidRDefault="00386BFC" w:rsidP="00386B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386BFC">
        <w:rPr>
          <w:rFonts w:ascii="Times New Roman" w:hAnsi="Times New Roman" w:cs="Times New Roman"/>
          <w:sz w:val="28"/>
          <w:szCs w:val="28"/>
        </w:rPr>
        <w:t xml:space="preserve">1. Согласовать </w:t>
      </w:r>
      <w:r>
        <w:rPr>
          <w:rFonts w:ascii="Times New Roman" w:hAnsi="Times New Roman" w:cs="Times New Roman"/>
          <w:sz w:val="28"/>
          <w:szCs w:val="28"/>
        </w:rPr>
        <w:t>проект схемы размещения нестационарных торговых объектов на т</w:t>
      </w:r>
      <w:r w:rsidR="00A062A6">
        <w:rPr>
          <w:rFonts w:ascii="Times New Roman" w:hAnsi="Times New Roman" w:cs="Times New Roman"/>
          <w:sz w:val="28"/>
          <w:szCs w:val="28"/>
        </w:rPr>
        <w:t>ерритории района Соколиная гора согласно приложению.</w:t>
      </w:r>
    </w:p>
    <w:p w:rsidR="00386BFC" w:rsidRDefault="00386BFC" w:rsidP="00386B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 Направить копию </w:t>
      </w:r>
      <w:r w:rsidR="00A062A6">
        <w:rPr>
          <w:rFonts w:ascii="Times New Roman" w:hAnsi="Times New Roman" w:cs="Times New Roman"/>
          <w:sz w:val="28"/>
          <w:szCs w:val="28"/>
        </w:rPr>
        <w:t>настоящего</w:t>
      </w:r>
      <w:r>
        <w:rPr>
          <w:rFonts w:ascii="Times New Roman" w:hAnsi="Times New Roman" w:cs="Times New Roman"/>
          <w:sz w:val="28"/>
          <w:szCs w:val="28"/>
        </w:rPr>
        <w:t xml:space="preserve"> решения в управу района Соколиная гора.</w:t>
      </w:r>
    </w:p>
    <w:p w:rsidR="00386BFC" w:rsidRPr="00442EAF" w:rsidRDefault="00386BFC" w:rsidP="00386BFC">
      <w:pPr>
        <w:keepLines/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Pr="00442EAF">
        <w:rPr>
          <w:rFonts w:ascii="Times New Roman" w:hAnsi="Times New Roman" w:cs="Times New Roman"/>
          <w:bCs/>
          <w:sz w:val="28"/>
          <w:szCs w:val="28"/>
        </w:rPr>
        <w:t>3. Настоящее решени</w:t>
      </w:r>
      <w:r>
        <w:rPr>
          <w:rFonts w:ascii="Times New Roman" w:hAnsi="Times New Roman" w:cs="Times New Roman"/>
          <w:bCs/>
          <w:sz w:val="28"/>
          <w:szCs w:val="28"/>
        </w:rPr>
        <w:t xml:space="preserve">е вступает в силу со дня </w:t>
      </w:r>
      <w:r w:rsidR="00A975CB">
        <w:rPr>
          <w:rFonts w:ascii="Times New Roman" w:hAnsi="Times New Roman" w:cs="Times New Roman"/>
          <w:bCs/>
          <w:sz w:val="28"/>
          <w:szCs w:val="28"/>
        </w:rPr>
        <w:t>приянтия</w:t>
      </w:r>
      <w:r w:rsidRPr="00442EAF">
        <w:rPr>
          <w:rFonts w:ascii="Times New Roman" w:hAnsi="Times New Roman" w:cs="Times New Roman"/>
          <w:bCs/>
          <w:sz w:val="28"/>
          <w:szCs w:val="28"/>
        </w:rPr>
        <w:t>.</w:t>
      </w:r>
    </w:p>
    <w:p w:rsidR="00386BFC" w:rsidRPr="00442EAF" w:rsidRDefault="00386BFC" w:rsidP="00386BFC">
      <w:pPr>
        <w:keepLines/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42EAF">
        <w:rPr>
          <w:rFonts w:ascii="Times New Roman" w:hAnsi="Times New Roman" w:cs="Times New Roman"/>
          <w:sz w:val="28"/>
          <w:szCs w:val="28"/>
        </w:rPr>
        <w:tab/>
        <w:t>4.Контроль за выполнением настоящего решения возложить на главу муниципального округа Соколиная гора в городе Москве Прохорова Н.А.</w:t>
      </w:r>
    </w:p>
    <w:p w:rsidR="00386BFC" w:rsidRPr="00442EAF" w:rsidRDefault="00386BFC" w:rsidP="00386B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6BFC" w:rsidRPr="00442EAF" w:rsidRDefault="00386BFC" w:rsidP="00386B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6BFC" w:rsidRPr="00442EAF" w:rsidRDefault="00386BFC" w:rsidP="00386B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6BFC" w:rsidRPr="00442EAF" w:rsidRDefault="00386BFC" w:rsidP="00386B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6BFC" w:rsidRPr="00442EAF" w:rsidRDefault="00386BFC" w:rsidP="00386BF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42EAF">
        <w:rPr>
          <w:rFonts w:ascii="Times New Roman" w:hAnsi="Times New Roman" w:cs="Times New Roman"/>
          <w:b/>
          <w:sz w:val="28"/>
          <w:szCs w:val="28"/>
        </w:rPr>
        <w:t>Глава муниципального округа</w:t>
      </w:r>
    </w:p>
    <w:p w:rsidR="00EF75C1" w:rsidRDefault="00386BFC" w:rsidP="00386BF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42EAF">
        <w:rPr>
          <w:rFonts w:ascii="Times New Roman" w:hAnsi="Times New Roman" w:cs="Times New Roman"/>
          <w:b/>
          <w:sz w:val="28"/>
          <w:szCs w:val="28"/>
        </w:rPr>
        <w:t xml:space="preserve">Соколиная гора                                                                          Н.А.Прохоров </w:t>
      </w:r>
    </w:p>
    <w:p w:rsidR="00A062A6" w:rsidRDefault="00A062A6" w:rsidP="00386BF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062A6" w:rsidRDefault="00A062A6" w:rsidP="00386BF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062A6" w:rsidRDefault="00A062A6" w:rsidP="00386BF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062A6" w:rsidRDefault="00A062A6" w:rsidP="00386BF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062A6" w:rsidRDefault="00A062A6" w:rsidP="00386BF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062A6" w:rsidRDefault="00A062A6" w:rsidP="00386BF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062A6" w:rsidRDefault="00A062A6" w:rsidP="00386BF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062A6" w:rsidRDefault="00A062A6" w:rsidP="00386BF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490" w:type="dxa"/>
        <w:tblInd w:w="-459" w:type="dxa"/>
        <w:tblLayout w:type="fixed"/>
        <w:tblLook w:val="04A0"/>
      </w:tblPr>
      <w:tblGrid>
        <w:gridCol w:w="993"/>
        <w:gridCol w:w="1986"/>
        <w:gridCol w:w="8"/>
        <w:gridCol w:w="1691"/>
        <w:gridCol w:w="2126"/>
        <w:gridCol w:w="851"/>
        <w:gridCol w:w="1417"/>
        <w:gridCol w:w="1418"/>
      </w:tblGrid>
      <w:tr w:rsidR="00525847" w:rsidRPr="00FC76A4" w:rsidTr="007C10FB">
        <w:trPr>
          <w:trHeight w:val="375"/>
        </w:trPr>
        <w:tc>
          <w:tcPr>
            <w:tcW w:w="1049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847" w:rsidRDefault="00525847" w:rsidP="00DF2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525847" w:rsidRDefault="00525847" w:rsidP="00DF2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525847" w:rsidRDefault="00525847" w:rsidP="00DF2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525847" w:rsidRDefault="00525847" w:rsidP="00DF2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7C10FB" w:rsidRDefault="007C10FB" w:rsidP="007C10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 xml:space="preserve">                                                                                         Приложение</w:t>
            </w:r>
          </w:p>
          <w:p w:rsidR="007C10FB" w:rsidRDefault="007C10FB" w:rsidP="007C10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 xml:space="preserve">                                                                                         к решению Совета депутатов</w:t>
            </w:r>
          </w:p>
          <w:p w:rsidR="007C10FB" w:rsidRDefault="007C10FB" w:rsidP="007C1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муниципального округа Соколиная гора</w:t>
            </w:r>
          </w:p>
          <w:p w:rsidR="007C10FB" w:rsidRPr="007C10FB" w:rsidRDefault="007C10FB" w:rsidP="007C10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 xml:space="preserve">                                                                                         от </w:t>
            </w:r>
            <w:r w:rsidR="004D4DA3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7 июня 2014 г. № 30/</w:t>
            </w:r>
            <w:r w:rsidR="004D55AD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4</w:t>
            </w:r>
          </w:p>
          <w:p w:rsidR="00525847" w:rsidRPr="00FC76A4" w:rsidRDefault="00525847" w:rsidP="00DF2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525847" w:rsidRPr="00FC76A4" w:rsidTr="007C10FB">
        <w:trPr>
          <w:trHeight w:val="375"/>
        </w:trPr>
        <w:tc>
          <w:tcPr>
            <w:tcW w:w="1049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7056" w:rsidRPr="00FC76A4" w:rsidRDefault="00507056" w:rsidP="00DF2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525847" w:rsidRPr="00FC76A4" w:rsidTr="007C10FB">
        <w:trPr>
          <w:trHeight w:val="12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847" w:rsidRDefault="00525847" w:rsidP="00DF2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76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spellStart"/>
            <w:r w:rsidRPr="00FC76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r w:rsidRPr="00FC76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FC76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  <w:p w:rsidR="00507056" w:rsidRDefault="00507056" w:rsidP="00DF2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507056" w:rsidRDefault="00507056" w:rsidP="00DF2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507056" w:rsidRPr="00FC76A4" w:rsidRDefault="00507056" w:rsidP="00DF2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847" w:rsidRPr="00FC76A4" w:rsidRDefault="00525847" w:rsidP="00DF2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76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управа района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847" w:rsidRPr="00FC76A4" w:rsidRDefault="00525847" w:rsidP="00DF2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76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Вид объекта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847" w:rsidRPr="00FC76A4" w:rsidRDefault="00525847" w:rsidP="00DF2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76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Адрес размещения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847" w:rsidRPr="00FC76A4" w:rsidRDefault="00525847" w:rsidP="00DF2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76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Площадь места размещения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847" w:rsidRPr="00FC76A4" w:rsidRDefault="00525847" w:rsidP="00DF2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76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Специализация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847" w:rsidRDefault="00525847" w:rsidP="00DF29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76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Период </w:t>
            </w:r>
          </w:p>
          <w:p w:rsidR="00525847" w:rsidRPr="00FC76A4" w:rsidRDefault="00525847" w:rsidP="00DF2974">
            <w:pPr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76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размещения</w:t>
            </w:r>
          </w:p>
        </w:tc>
      </w:tr>
      <w:tr w:rsidR="007C10FB" w:rsidRPr="00FC76A4" w:rsidTr="007C10FB">
        <w:trPr>
          <w:trHeight w:val="6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0FB" w:rsidRDefault="006772A5" w:rsidP="002A0B4B">
            <w:pPr>
              <w:spacing w:after="0" w:line="240" w:lineRule="auto"/>
              <w:ind w:left="616" w:hanging="6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  <w:p w:rsidR="007C10FB" w:rsidRPr="00FC76A4" w:rsidRDefault="007C10FB" w:rsidP="007C1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0FB" w:rsidRDefault="007C10FB" w:rsidP="007C1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A4">
              <w:rPr>
                <w:rFonts w:ascii="Times New Roman" w:eastAsia="Times New Roman" w:hAnsi="Times New Roman" w:cs="Times New Roman"/>
                <w:sz w:val="24"/>
                <w:szCs w:val="24"/>
              </w:rPr>
              <w:t>Соколиная</w:t>
            </w:r>
          </w:p>
          <w:p w:rsidR="007C10FB" w:rsidRPr="00FC76A4" w:rsidRDefault="007C10FB" w:rsidP="007C1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A4">
              <w:rPr>
                <w:rFonts w:ascii="Times New Roman" w:eastAsia="Times New Roman" w:hAnsi="Times New Roman" w:cs="Times New Roman"/>
                <w:sz w:val="24"/>
                <w:szCs w:val="24"/>
              </w:rPr>
              <w:t>гора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0FB" w:rsidRPr="00FC76A4" w:rsidRDefault="007C10FB" w:rsidP="00DF2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A4">
              <w:rPr>
                <w:rFonts w:ascii="Times New Roman" w:eastAsia="Times New Roman" w:hAnsi="Times New Roman" w:cs="Times New Roman"/>
                <w:sz w:val="24"/>
                <w:szCs w:val="24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0FB" w:rsidRPr="00FC76A4" w:rsidRDefault="007C10FB" w:rsidP="00DF2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C7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Щербаковская</w:t>
            </w:r>
            <w:proofErr w:type="spellEnd"/>
            <w:r w:rsidRPr="00FC7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ул., 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0FB" w:rsidRPr="00FC76A4" w:rsidRDefault="007C10FB" w:rsidP="00DF2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A4">
              <w:rPr>
                <w:rFonts w:ascii="Times New Roman" w:eastAsia="Times New Roman" w:hAnsi="Times New Roman" w:cs="Times New Roman"/>
                <w:sz w:val="24"/>
                <w:szCs w:val="24"/>
              </w:rPr>
              <w:t>8,16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0FB" w:rsidRPr="00FC76A4" w:rsidRDefault="007C10FB" w:rsidP="00DF2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A4">
              <w:rPr>
                <w:rFonts w:ascii="Times New Roman" w:eastAsia="Times New Roman" w:hAnsi="Times New Roman" w:cs="Times New Roman"/>
                <w:sz w:val="24"/>
                <w:szCs w:val="24"/>
              </w:rPr>
              <w:t>мороженое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0FB" w:rsidRPr="00FC76A4" w:rsidRDefault="007C10FB" w:rsidP="00DF2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A4">
              <w:rPr>
                <w:rFonts w:ascii="Times New Roman" w:eastAsia="Times New Roman" w:hAnsi="Times New Roman" w:cs="Times New Roman"/>
                <w:sz w:val="24"/>
                <w:szCs w:val="24"/>
              </w:rPr>
              <w:t>с 1 января по 31 декабря</w:t>
            </w:r>
          </w:p>
        </w:tc>
      </w:tr>
      <w:tr w:rsidR="007C10FB" w:rsidRPr="00FC76A4" w:rsidTr="007C10FB">
        <w:trPr>
          <w:trHeight w:val="63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0FB" w:rsidRDefault="006772A5" w:rsidP="002A0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  <w:p w:rsidR="007C10FB" w:rsidRPr="00FC76A4" w:rsidRDefault="007C10FB" w:rsidP="007C1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0FB" w:rsidRDefault="007C10FB" w:rsidP="007C10FB">
            <w:pPr>
              <w:spacing w:after="0" w:line="240" w:lineRule="auto"/>
              <w:ind w:left="8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A4">
              <w:rPr>
                <w:rFonts w:ascii="Times New Roman" w:eastAsia="Times New Roman" w:hAnsi="Times New Roman" w:cs="Times New Roman"/>
                <w:sz w:val="24"/>
                <w:szCs w:val="24"/>
              </w:rPr>
              <w:t>Соколиная</w:t>
            </w:r>
          </w:p>
          <w:p w:rsidR="007C10FB" w:rsidRPr="00FC76A4" w:rsidRDefault="007C10FB" w:rsidP="007C1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A4">
              <w:rPr>
                <w:rFonts w:ascii="Times New Roman" w:eastAsia="Times New Roman" w:hAnsi="Times New Roman" w:cs="Times New Roman"/>
                <w:sz w:val="24"/>
                <w:szCs w:val="24"/>
              </w:rPr>
              <w:t>гора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0FB" w:rsidRPr="00FC76A4" w:rsidRDefault="007C10FB" w:rsidP="00DF2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A4">
              <w:rPr>
                <w:rFonts w:ascii="Times New Roman" w:eastAsia="Times New Roman" w:hAnsi="Times New Roman" w:cs="Times New Roman"/>
                <w:sz w:val="24"/>
                <w:szCs w:val="24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0FB" w:rsidRPr="00FC76A4" w:rsidRDefault="007C10FB" w:rsidP="00DF2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C7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Щербаковская</w:t>
            </w:r>
            <w:proofErr w:type="spellEnd"/>
            <w:r w:rsidRPr="00FC7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ул., д. 32/7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0FB" w:rsidRPr="00FC76A4" w:rsidRDefault="007C10FB" w:rsidP="00DF2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A4">
              <w:rPr>
                <w:rFonts w:ascii="Times New Roman" w:eastAsia="Times New Roman" w:hAnsi="Times New Roman" w:cs="Times New Roman"/>
                <w:sz w:val="24"/>
                <w:szCs w:val="24"/>
              </w:rPr>
              <w:t>8,16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0FB" w:rsidRPr="00FC76A4" w:rsidRDefault="007C10FB" w:rsidP="00DF2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A4">
              <w:rPr>
                <w:rFonts w:ascii="Times New Roman" w:eastAsia="Times New Roman" w:hAnsi="Times New Roman" w:cs="Times New Roman"/>
                <w:sz w:val="24"/>
                <w:szCs w:val="24"/>
              </w:rPr>
              <w:t>мороженое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0FB" w:rsidRPr="00FC76A4" w:rsidRDefault="007C10FB" w:rsidP="00DF2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A4">
              <w:rPr>
                <w:rFonts w:ascii="Times New Roman" w:eastAsia="Times New Roman" w:hAnsi="Times New Roman" w:cs="Times New Roman"/>
                <w:sz w:val="24"/>
                <w:szCs w:val="24"/>
              </w:rPr>
              <w:t>с 1 января по 31 декабря</w:t>
            </w:r>
          </w:p>
        </w:tc>
      </w:tr>
      <w:tr w:rsidR="007C10FB" w:rsidRPr="00FC76A4" w:rsidTr="007C10FB">
        <w:trPr>
          <w:trHeight w:val="6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0FB" w:rsidRDefault="006772A5" w:rsidP="006772A5">
            <w:p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  <w:p w:rsidR="007C10FB" w:rsidRPr="00FC76A4" w:rsidRDefault="007C10FB" w:rsidP="007C1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0FB" w:rsidRDefault="007C10FB" w:rsidP="007C1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A4">
              <w:rPr>
                <w:rFonts w:ascii="Times New Roman" w:eastAsia="Times New Roman" w:hAnsi="Times New Roman" w:cs="Times New Roman"/>
                <w:sz w:val="24"/>
                <w:szCs w:val="24"/>
              </w:rPr>
              <w:t>Соколиная</w:t>
            </w:r>
          </w:p>
          <w:p w:rsidR="007C10FB" w:rsidRPr="00FC76A4" w:rsidRDefault="007C10FB" w:rsidP="007C1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A4">
              <w:rPr>
                <w:rFonts w:ascii="Times New Roman" w:eastAsia="Times New Roman" w:hAnsi="Times New Roman" w:cs="Times New Roman"/>
                <w:sz w:val="24"/>
                <w:szCs w:val="24"/>
              </w:rPr>
              <w:t>гора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0FB" w:rsidRPr="00FC76A4" w:rsidRDefault="007C10FB" w:rsidP="00DF2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A4">
              <w:rPr>
                <w:rFonts w:ascii="Times New Roman" w:eastAsia="Times New Roman" w:hAnsi="Times New Roman" w:cs="Times New Roman"/>
                <w:sz w:val="24"/>
                <w:szCs w:val="24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0FB" w:rsidRPr="00FC76A4" w:rsidRDefault="007C10FB" w:rsidP="00DF2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C7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Щербаковская</w:t>
            </w:r>
            <w:proofErr w:type="spellEnd"/>
            <w:r w:rsidRPr="00FC7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ул., 8                 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0FB" w:rsidRPr="00FC76A4" w:rsidRDefault="007C10FB" w:rsidP="00DF2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A4">
              <w:rPr>
                <w:rFonts w:ascii="Times New Roman" w:eastAsia="Times New Roman" w:hAnsi="Times New Roman" w:cs="Times New Roman"/>
                <w:sz w:val="24"/>
                <w:szCs w:val="24"/>
              </w:rPr>
              <w:t>8,16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0FB" w:rsidRPr="00FC76A4" w:rsidRDefault="007C10FB" w:rsidP="00DF2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A4">
              <w:rPr>
                <w:rFonts w:ascii="Times New Roman" w:eastAsia="Times New Roman" w:hAnsi="Times New Roman" w:cs="Times New Roman"/>
                <w:sz w:val="24"/>
                <w:szCs w:val="24"/>
              </w:rPr>
              <w:t>мороженое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0FB" w:rsidRPr="00FC76A4" w:rsidRDefault="007C10FB" w:rsidP="00DF2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A4">
              <w:rPr>
                <w:rFonts w:ascii="Times New Roman" w:eastAsia="Times New Roman" w:hAnsi="Times New Roman" w:cs="Times New Roman"/>
                <w:sz w:val="24"/>
                <w:szCs w:val="24"/>
              </w:rPr>
              <w:t>с 1 января по 31 декабря</w:t>
            </w:r>
          </w:p>
        </w:tc>
      </w:tr>
      <w:tr w:rsidR="007C10FB" w:rsidRPr="00FC76A4" w:rsidTr="007C10FB">
        <w:trPr>
          <w:trHeight w:val="94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2A5" w:rsidRDefault="006772A5" w:rsidP="006772A5">
            <w:pPr>
              <w:spacing w:after="0" w:line="240" w:lineRule="auto"/>
              <w:ind w:left="31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C10FB" w:rsidRDefault="006772A5" w:rsidP="006772A5">
            <w:pPr>
              <w:spacing w:after="0" w:line="240" w:lineRule="auto"/>
              <w:ind w:left="27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  <w:p w:rsidR="006772A5" w:rsidRDefault="006772A5" w:rsidP="006772A5">
            <w:pPr>
              <w:spacing w:after="0" w:line="240" w:lineRule="auto"/>
              <w:ind w:left="31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772A5" w:rsidRDefault="006772A5" w:rsidP="006772A5">
            <w:pPr>
              <w:spacing w:after="0" w:line="240" w:lineRule="auto"/>
              <w:ind w:left="31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C10FB" w:rsidRPr="00FC76A4" w:rsidRDefault="007C10FB" w:rsidP="007C1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0FB" w:rsidRDefault="007C10FB" w:rsidP="007C1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A4">
              <w:rPr>
                <w:rFonts w:ascii="Times New Roman" w:eastAsia="Times New Roman" w:hAnsi="Times New Roman" w:cs="Times New Roman"/>
                <w:sz w:val="24"/>
                <w:szCs w:val="24"/>
              </w:rPr>
              <w:t>Соколиная</w:t>
            </w:r>
          </w:p>
          <w:p w:rsidR="007C10FB" w:rsidRPr="00FC76A4" w:rsidRDefault="007C10FB" w:rsidP="007C1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A4">
              <w:rPr>
                <w:rFonts w:ascii="Times New Roman" w:eastAsia="Times New Roman" w:hAnsi="Times New Roman" w:cs="Times New Roman"/>
                <w:sz w:val="24"/>
                <w:szCs w:val="24"/>
              </w:rPr>
              <w:t>гора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0FB" w:rsidRPr="00FC76A4" w:rsidRDefault="007C10FB" w:rsidP="00DF2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тележка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0FB" w:rsidRPr="00FC76A4" w:rsidRDefault="007C10FB" w:rsidP="00DF2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пересечение 5-й ул. Соколиной горы и </w:t>
            </w:r>
            <w:proofErr w:type="spellStart"/>
            <w:r w:rsidRPr="00FC76A4">
              <w:rPr>
                <w:rFonts w:ascii="Times New Roman" w:eastAsia="Times New Roman" w:hAnsi="Times New Roman" w:cs="Times New Roman"/>
                <w:sz w:val="24"/>
                <w:szCs w:val="24"/>
              </w:rPr>
              <w:t>пр-та</w:t>
            </w:r>
            <w:proofErr w:type="spellEnd"/>
            <w:r w:rsidRPr="00FC76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Буденного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0FB" w:rsidRPr="00FC76A4" w:rsidRDefault="007C10FB" w:rsidP="00DF2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A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0FB" w:rsidRPr="00FC76A4" w:rsidRDefault="007C10FB" w:rsidP="00DF2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A4">
              <w:rPr>
                <w:rFonts w:ascii="Times New Roman" w:eastAsia="Times New Roman" w:hAnsi="Times New Roman" w:cs="Times New Roman"/>
                <w:sz w:val="24"/>
                <w:szCs w:val="24"/>
              </w:rPr>
              <w:t>мороженое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0FB" w:rsidRPr="00FC76A4" w:rsidRDefault="007C10FB" w:rsidP="00DF2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A4">
              <w:rPr>
                <w:rFonts w:ascii="Times New Roman" w:eastAsia="Times New Roman" w:hAnsi="Times New Roman" w:cs="Times New Roman"/>
                <w:sz w:val="24"/>
                <w:szCs w:val="24"/>
              </w:rPr>
              <w:t>с 1 апреля по 1 ноября</w:t>
            </w:r>
          </w:p>
        </w:tc>
      </w:tr>
      <w:tr w:rsidR="007C10FB" w:rsidRPr="00FC76A4" w:rsidTr="007C10FB">
        <w:trPr>
          <w:trHeight w:val="6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0FB" w:rsidRPr="00FC76A4" w:rsidRDefault="006772A5" w:rsidP="007C1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0FB" w:rsidRDefault="007C10FB" w:rsidP="007C1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A4">
              <w:rPr>
                <w:rFonts w:ascii="Times New Roman" w:eastAsia="Times New Roman" w:hAnsi="Times New Roman" w:cs="Times New Roman"/>
                <w:sz w:val="24"/>
                <w:szCs w:val="24"/>
              </w:rPr>
              <w:t>Соколиная</w:t>
            </w:r>
          </w:p>
          <w:p w:rsidR="007C10FB" w:rsidRPr="00FC76A4" w:rsidRDefault="007C10FB" w:rsidP="007C10F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A4">
              <w:rPr>
                <w:rFonts w:ascii="Times New Roman" w:eastAsia="Times New Roman" w:hAnsi="Times New Roman" w:cs="Times New Roman"/>
                <w:sz w:val="24"/>
                <w:szCs w:val="24"/>
              </w:rPr>
              <w:t>гора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0FB" w:rsidRPr="00FC76A4" w:rsidRDefault="007C10FB" w:rsidP="00DF2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тележка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0FB" w:rsidRPr="00FC76A4" w:rsidRDefault="007C10FB" w:rsidP="00DF2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C76A4">
              <w:rPr>
                <w:rFonts w:ascii="Times New Roman" w:eastAsia="Times New Roman" w:hAnsi="Times New Roman" w:cs="Times New Roman"/>
                <w:sz w:val="24"/>
                <w:szCs w:val="24"/>
              </w:rPr>
              <w:t>ш</w:t>
            </w:r>
            <w:proofErr w:type="spellEnd"/>
            <w:r w:rsidRPr="00FC76A4">
              <w:rPr>
                <w:rFonts w:ascii="Times New Roman" w:eastAsia="Times New Roman" w:hAnsi="Times New Roman" w:cs="Times New Roman"/>
                <w:sz w:val="24"/>
                <w:szCs w:val="24"/>
              </w:rPr>
              <w:t>. Энтузиастов, вл.31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0FB" w:rsidRPr="00FC76A4" w:rsidRDefault="007C10FB" w:rsidP="00DF2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A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0FB" w:rsidRPr="00FC76A4" w:rsidRDefault="007C10FB" w:rsidP="00DF2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A4">
              <w:rPr>
                <w:rFonts w:ascii="Times New Roman" w:eastAsia="Times New Roman" w:hAnsi="Times New Roman" w:cs="Times New Roman"/>
                <w:sz w:val="24"/>
                <w:szCs w:val="24"/>
              </w:rPr>
              <w:t>мороженое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0FB" w:rsidRPr="00FC76A4" w:rsidRDefault="007C10FB" w:rsidP="00DF2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A4">
              <w:rPr>
                <w:rFonts w:ascii="Times New Roman" w:eastAsia="Times New Roman" w:hAnsi="Times New Roman" w:cs="Times New Roman"/>
                <w:sz w:val="24"/>
                <w:szCs w:val="24"/>
              </w:rPr>
              <w:t>с 1 апреля по 1 ноября</w:t>
            </w:r>
          </w:p>
        </w:tc>
      </w:tr>
      <w:tr w:rsidR="007C10FB" w:rsidRPr="00FC76A4" w:rsidTr="007C10FB">
        <w:trPr>
          <w:trHeight w:val="6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0FB" w:rsidRDefault="006772A5" w:rsidP="002A0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  <w:p w:rsidR="007C10FB" w:rsidRPr="00FC76A4" w:rsidRDefault="007C10FB" w:rsidP="007C1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0FB" w:rsidRDefault="007C10FB" w:rsidP="007C1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A4">
              <w:rPr>
                <w:rFonts w:ascii="Times New Roman" w:eastAsia="Times New Roman" w:hAnsi="Times New Roman" w:cs="Times New Roman"/>
                <w:sz w:val="24"/>
                <w:szCs w:val="24"/>
              </w:rPr>
              <w:t>Соколиная</w:t>
            </w:r>
          </w:p>
          <w:p w:rsidR="007C10FB" w:rsidRPr="00FC76A4" w:rsidRDefault="007C10FB" w:rsidP="007C1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A4">
              <w:rPr>
                <w:rFonts w:ascii="Times New Roman" w:eastAsia="Times New Roman" w:hAnsi="Times New Roman" w:cs="Times New Roman"/>
                <w:sz w:val="24"/>
                <w:szCs w:val="24"/>
              </w:rPr>
              <w:t>гора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0FB" w:rsidRPr="00FC76A4" w:rsidRDefault="007C10FB" w:rsidP="00DF2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тележка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0FB" w:rsidRPr="00FC76A4" w:rsidRDefault="007C10FB" w:rsidP="00DF2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A4">
              <w:rPr>
                <w:rFonts w:ascii="Times New Roman" w:eastAsia="Times New Roman" w:hAnsi="Times New Roman" w:cs="Times New Roman"/>
                <w:sz w:val="24"/>
                <w:szCs w:val="24"/>
              </w:rPr>
              <w:t>8-я ул. Соколиной горы, вл. 18, корп. 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0FB" w:rsidRPr="00FC76A4" w:rsidRDefault="007C10FB" w:rsidP="00DF2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A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0FB" w:rsidRPr="00FC76A4" w:rsidRDefault="007C10FB" w:rsidP="00DF2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A4">
              <w:rPr>
                <w:rFonts w:ascii="Times New Roman" w:eastAsia="Times New Roman" w:hAnsi="Times New Roman" w:cs="Times New Roman"/>
                <w:sz w:val="24"/>
                <w:szCs w:val="24"/>
              </w:rPr>
              <w:t>мороженое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0FB" w:rsidRPr="00FC76A4" w:rsidRDefault="007C10FB" w:rsidP="00DF2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A4">
              <w:rPr>
                <w:rFonts w:ascii="Times New Roman" w:eastAsia="Times New Roman" w:hAnsi="Times New Roman" w:cs="Times New Roman"/>
                <w:sz w:val="24"/>
                <w:szCs w:val="24"/>
              </w:rPr>
              <w:t>с 1 апреля по 1 ноября</w:t>
            </w:r>
          </w:p>
        </w:tc>
      </w:tr>
      <w:tr w:rsidR="007C10FB" w:rsidRPr="00FC76A4" w:rsidTr="007C10FB">
        <w:trPr>
          <w:trHeight w:val="6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0FB" w:rsidRPr="00FC76A4" w:rsidRDefault="006772A5" w:rsidP="007C10FB">
            <w:pPr>
              <w:spacing w:after="0" w:line="240" w:lineRule="auto"/>
              <w:ind w:left="-660" w:firstLine="6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0FB" w:rsidRDefault="007C10FB" w:rsidP="007C1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A4">
              <w:rPr>
                <w:rFonts w:ascii="Times New Roman" w:eastAsia="Times New Roman" w:hAnsi="Times New Roman" w:cs="Times New Roman"/>
                <w:sz w:val="24"/>
                <w:szCs w:val="24"/>
              </w:rPr>
              <w:t>Соколиная</w:t>
            </w:r>
          </w:p>
          <w:p w:rsidR="007C10FB" w:rsidRPr="00FC76A4" w:rsidRDefault="007C10FB" w:rsidP="007C1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A4">
              <w:rPr>
                <w:rFonts w:ascii="Times New Roman" w:eastAsia="Times New Roman" w:hAnsi="Times New Roman" w:cs="Times New Roman"/>
                <w:sz w:val="24"/>
                <w:szCs w:val="24"/>
              </w:rPr>
              <w:t>гора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0FB" w:rsidRPr="00FC76A4" w:rsidRDefault="007C10FB" w:rsidP="00DF2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тележка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0FB" w:rsidRPr="00FC76A4" w:rsidRDefault="007C10FB" w:rsidP="00DF2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Б. Семеновская ул.,  вл.38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0FB" w:rsidRPr="00FC76A4" w:rsidRDefault="007C10FB" w:rsidP="00DF2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A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0FB" w:rsidRPr="00FC76A4" w:rsidRDefault="007C10FB" w:rsidP="00DF2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A4">
              <w:rPr>
                <w:rFonts w:ascii="Times New Roman" w:eastAsia="Times New Roman" w:hAnsi="Times New Roman" w:cs="Times New Roman"/>
                <w:sz w:val="24"/>
                <w:szCs w:val="24"/>
              </w:rPr>
              <w:t>мороженое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0FB" w:rsidRPr="00FC76A4" w:rsidRDefault="007C10FB" w:rsidP="00DF2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A4">
              <w:rPr>
                <w:rFonts w:ascii="Times New Roman" w:eastAsia="Times New Roman" w:hAnsi="Times New Roman" w:cs="Times New Roman"/>
                <w:sz w:val="24"/>
                <w:szCs w:val="24"/>
              </w:rPr>
              <w:t>с 1 апреля по 1 ноября</w:t>
            </w:r>
          </w:p>
        </w:tc>
      </w:tr>
      <w:tr w:rsidR="007C10FB" w:rsidRPr="00FC76A4" w:rsidTr="007C10FB">
        <w:trPr>
          <w:trHeight w:val="94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0FB" w:rsidRPr="00FC76A4" w:rsidRDefault="006772A5" w:rsidP="007C1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0FB" w:rsidRDefault="007C10FB" w:rsidP="007C1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A4">
              <w:rPr>
                <w:rFonts w:ascii="Times New Roman" w:eastAsia="Times New Roman" w:hAnsi="Times New Roman" w:cs="Times New Roman"/>
                <w:sz w:val="24"/>
                <w:szCs w:val="24"/>
              </w:rPr>
              <w:t>Соколиная</w:t>
            </w:r>
          </w:p>
          <w:p w:rsidR="007C10FB" w:rsidRPr="00FC76A4" w:rsidRDefault="007C10FB" w:rsidP="007C1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A4">
              <w:rPr>
                <w:rFonts w:ascii="Times New Roman" w:eastAsia="Times New Roman" w:hAnsi="Times New Roman" w:cs="Times New Roman"/>
                <w:sz w:val="24"/>
                <w:szCs w:val="24"/>
              </w:rPr>
              <w:t>гора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10FB" w:rsidRPr="00FC76A4" w:rsidRDefault="007C10FB" w:rsidP="00DF2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A4">
              <w:rPr>
                <w:rFonts w:ascii="Times New Roman" w:eastAsia="Times New Roman" w:hAnsi="Times New Roman" w:cs="Times New Roman"/>
                <w:sz w:val="24"/>
                <w:szCs w:val="24"/>
              </w:rPr>
              <w:t>тележка при стационарном предприятии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0FB" w:rsidRPr="00FC76A4" w:rsidRDefault="007C10FB" w:rsidP="00DF2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A4">
              <w:rPr>
                <w:rFonts w:ascii="Times New Roman" w:eastAsia="Times New Roman" w:hAnsi="Times New Roman" w:cs="Times New Roman"/>
                <w:sz w:val="24"/>
                <w:szCs w:val="24"/>
              </w:rPr>
              <w:t>Буденного просп. вл. 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0FB" w:rsidRPr="00FC76A4" w:rsidRDefault="007C10FB" w:rsidP="00DF2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A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0FB" w:rsidRPr="00FC76A4" w:rsidRDefault="007C10FB" w:rsidP="00DF2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A4">
              <w:rPr>
                <w:rFonts w:ascii="Times New Roman" w:eastAsia="Times New Roman" w:hAnsi="Times New Roman" w:cs="Times New Roman"/>
                <w:sz w:val="24"/>
                <w:szCs w:val="24"/>
              </w:rPr>
              <w:t>мороженое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0FB" w:rsidRPr="00FC76A4" w:rsidRDefault="007C10FB" w:rsidP="00DF2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A4">
              <w:rPr>
                <w:rFonts w:ascii="Times New Roman" w:eastAsia="Times New Roman" w:hAnsi="Times New Roman" w:cs="Times New Roman"/>
                <w:sz w:val="24"/>
                <w:szCs w:val="24"/>
              </w:rPr>
              <w:t>с 1 апреля по 1 ноября</w:t>
            </w:r>
          </w:p>
        </w:tc>
      </w:tr>
      <w:tr w:rsidR="007C10FB" w:rsidRPr="00FC76A4" w:rsidTr="007C10FB">
        <w:trPr>
          <w:trHeight w:val="6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0FB" w:rsidRPr="00FC76A4" w:rsidRDefault="006772A5" w:rsidP="002A0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0FB" w:rsidRDefault="007C10FB" w:rsidP="007C1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A4">
              <w:rPr>
                <w:rFonts w:ascii="Times New Roman" w:eastAsia="Times New Roman" w:hAnsi="Times New Roman" w:cs="Times New Roman"/>
                <w:sz w:val="24"/>
                <w:szCs w:val="24"/>
              </w:rPr>
              <w:t>Соколиная</w:t>
            </w:r>
          </w:p>
          <w:p w:rsidR="007C10FB" w:rsidRPr="00FC76A4" w:rsidRDefault="007C10FB" w:rsidP="007C1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A4">
              <w:rPr>
                <w:rFonts w:ascii="Times New Roman" w:eastAsia="Times New Roman" w:hAnsi="Times New Roman" w:cs="Times New Roman"/>
                <w:sz w:val="24"/>
                <w:szCs w:val="24"/>
              </w:rPr>
              <w:t>гора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0FB" w:rsidRPr="00FC76A4" w:rsidRDefault="007C10FB" w:rsidP="00DF2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тележка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0FB" w:rsidRPr="00FC76A4" w:rsidRDefault="007C10FB" w:rsidP="00DF2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A4">
              <w:rPr>
                <w:rFonts w:ascii="Times New Roman" w:eastAsia="Times New Roman" w:hAnsi="Times New Roman" w:cs="Times New Roman"/>
                <w:sz w:val="24"/>
                <w:szCs w:val="24"/>
              </w:rPr>
              <w:t>Измайловский Вал ул., вл. 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0FB" w:rsidRPr="00FC76A4" w:rsidRDefault="007C10FB" w:rsidP="00DF2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A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0FB" w:rsidRPr="00FC76A4" w:rsidRDefault="007C10FB" w:rsidP="00DF2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A4">
              <w:rPr>
                <w:rFonts w:ascii="Times New Roman" w:eastAsia="Times New Roman" w:hAnsi="Times New Roman" w:cs="Times New Roman"/>
                <w:sz w:val="24"/>
                <w:szCs w:val="24"/>
              </w:rPr>
              <w:t>мороженое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0FB" w:rsidRPr="00FC76A4" w:rsidRDefault="007C10FB" w:rsidP="00DF2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A4">
              <w:rPr>
                <w:rFonts w:ascii="Times New Roman" w:eastAsia="Times New Roman" w:hAnsi="Times New Roman" w:cs="Times New Roman"/>
                <w:sz w:val="24"/>
                <w:szCs w:val="24"/>
              </w:rPr>
              <w:t>с 1 апреля по 1 ноября</w:t>
            </w:r>
          </w:p>
        </w:tc>
      </w:tr>
      <w:tr w:rsidR="007C10FB" w:rsidRPr="00FC76A4" w:rsidTr="007C10FB">
        <w:trPr>
          <w:trHeight w:val="94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0FB" w:rsidRPr="00FC76A4" w:rsidRDefault="006772A5" w:rsidP="002A0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0FB" w:rsidRDefault="007C10FB" w:rsidP="007C1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A4">
              <w:rPr>
                <w:rFonts w:ascii="Times New Roman" w:eastAsia="Times New Roman" w:hAnsi="Times New Roman" w:cs="Times New Roman"/>
                <w:sz w:val="24"/>
                <w:szCs w:val="24"/>
              </w:rPr>
              <w:t>Соколиная</w:t>
            </w:r>
          </w:p>
          <w:p w:rsidR="007C10FB" w:rsidRPr="00FC76A4" w:rsidRDefault="007C10FB" w:rsidP="007C1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A4">
              <w:rPr>
                <w:rFonts w:ascii="Times New Roman" w:eastAsia="Times New Roman" w:hAnsi="Times New Roman" w:cs="Times New Roman"/>
                <w:sz w:val="24"/>
                <w:szCs w:val="24"/>
              </w:rPr>
              <w:t>гора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10FB" w:rsidRPr="00FC76A4" w:rsidRDefault="007C10FB" w:rsidP="00DF2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A4">
              <w:rPr>
                <w:rFonts w:ascii="Times New Roman" w:eastAsia="Times New Roman" w:hAnsi="Times New Roman" w:cs="Times New Roman"/>
                <w:sz w:val="24"/>
                <w:szCs w:val="24"/>
              </w:rPr>
              <w:t>тележка при стационарном предприятии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0FB" w:rsidRPr="00FC76A4" w:rsidRDefault="007C10FB" w:rsidP="00DF2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A4">
              <w:rPr>
                <w:rFonts w:ascii="Times New Roman" w:eastAsia="Times New Roman" w:hAnsi="Times New Roman" w:cs="Times New Roman"/>
                <w:sz w:val="24"/>
                <w:szCs w:val="24"/>
              </w:rPr>
              <w:t>Буденного просп. вл. 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0FB" w:rsidRPr="00FC76A4" w:rsidRDefault="007C10FB" w:rsidP="00DF2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A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0FB" w:rsidRPr="00FC76A4" w:rsidRDefault="007C10FB" w:rsidP="00DF2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A4">
              <w:rPr>
                <w:rFonts w:ascii="Times New Roman" w:eastAsia="Times New Roman" w:hAnsi="Times New Roman" w:cs="Times New Roman"/>
                <w:sz w:val="24"/>
                <w:szCs w:val="24"/>
              </w:rPr>
              <w:t>мороженое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0FB" w:rsidRPr="00FC76A4" w:rsidRDefault="007C10FB" w:rsidP="00DF2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A4">
              <w:rPr>
                <w:rFonts w:ascii="Times New Roman" w:eastAsia="Times New Roman" w:hAnsi="Times New Roman" w:cs="Times New Roman"/>
                <w:sz w:val="24"/>
                <w:szCs w:val="24"/>
              </w:rPr>
              <w:t>с 1 апреля по 1 ноября</w:t>
            </w:r>
          </w:p>
        </w:tc>
      </w:tr>
      <w:tr w:rsidR="007C10FB" w:rsidRPr="00FC76A4" w:rsidTr="007C10FB">
        <w:trPr>
          <w:trHeight w:val="94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0FB" w:rsidRPr="00FC76A4" w:rsidRDefault="006772A5" w:rsidP="002A0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0FB" w:rsidRDefault="007C10FB" w:rsidP="007C1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A4">
              <w:rPr>
                <w:rFonts w:ascii="Times New Roman" w:eastAsia="Times New Roman" w:hAnsi="Times New Roman" w:cs="Times New Roman"/>
                <w:sz w:val="24"/>
                <w:szCs w:val="24"/>
              </w:rPr>
              <w:t>Соколиная</w:t>
            </w:r>
          </w:p>
          <w:p w:rsidR="007C10FB" w:rsidRPr="00FC76A4" w:rsidRDefault="007C10FB" w:rsidP="007C1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A4">
              <w:rPr>
                <w:rFonts w:ascii="Times New Roman" w:eastAsia="Times New Roman" w:hAnsi="Times New Roman" w:cs="Times New Roman"/>
                <w:sz w:val="24"/>
                <w:szCs w:val="24"/>
              </w:rPr>
              <w:t>гора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0FB" w:rsidRPr="00FC76A4" w:rsidRDefault="007C10FB" w:rsidP="00DF2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тележка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0FB" w:rsidRPr="00FC76A4" w:rsidRDefault="007C10FB" w:rsidP="00DF2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пересечение ул. </w:t>
            </w:r>
            <w:proofErr w:type="spellStart"/>
            <w:r w:rsidRPr="00FC76A4">
              <w:rPr>
                <w:rFonts w:ascii="Times New Roman" w:eastAsia="Times New Roman" w:hAnsi="Times New Roman" w:cs="Times New Roman"/>
                <w:sz w:val="24"/>
                <w:szCs w:val="24"/>
              </w:rPr>
              <w:t>Фортунатовская</w:t>
            </w:r>
            <w:proofErr w:type="spellEnd"/>
            <w:r w:rsidRPr="00FC76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Лечебной ул.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0FB" w:rsidRPr="00FC76A4" w:rsidRDefault="007C10FB" w:rsidP="00DF2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A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0FB" w:rsidRPr="00FC76A4" w:rsidRDefault="007C10FB" w:rsidP="00DF2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A4">
              <w:rPr>
                <w:rFonts w:ascii="Times New Roman" w:eastAsia="Times New Roman" w:hAnsi="Times New Roman" w:cs="Times New Roman"/>
                <w:sz w:val="24"/>
                <w:szCs w:val="24"/>
              </w:rPr>
              <w:t>мороженое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0FB" w:rsidRPr="00FC76A4" w:rsidRDefault="007C10FB" w:rsidP="00DF2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A4">
              <w:rPr>
                <w:rFonts w:ascii="Times New Roman" w:eastAsia="Times New Roman" w:hAnsi="Times New Roman" w:cs="Times New Roman"/>
                <w:sz w:val="24"/>
                <w:szCs w:val="24"/>
              </w:rPr>
              <w:t>с 1 апреля по 1 ноября</w:t>
            </w:r>
          </w:p>
        </w:tc>
      </w:tr>
      <w:tr w:rsidR="007C10FB" w:rsidRPr="00FC76A4" w:rsidTr="007C10FB">
        <w:trPr>
          <w:trHeight w:val="6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0FB" w:rsidRDefault="006772A5" w:rsidP="002A0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</w:t>
            </w:r>
          </w:p>
          <w:p w:rsidR="007C10FB" w:rsidRPr="00FC76A4" w:rsidRDefault="007C10FB" w:rsidP="007C1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0FB" w:rsidRDefault="007C10FB" w:rsidP="002A0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Соколиная </w:t>
            </w:r>
          </w:p>
          <w:p w:rsidR="007C10FB" w:rsidRPr="00FC76A4" w:rsidRDefault="007C10FB" w:rsidP="002A0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A4">
              <w:rPr>
                <w:rFonts w:ascii="Times New Roman" w:eastAsia="Times New Roman" w:hAnsi="Times New Roman" w:cs="Times New Roman"/>
                <w:sz w:val="24"/>
                <w:szCs w:val="24"/>
              </w:rPr>
              <w:t>гора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0FB" w:rsidRPr="00FC76A4" w:rsidRDefault="007C10FB" w:rsidP="00DF2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тележка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0FB" w:rsidRPr="00FC76A4" w:rsidRDefault="007C10FB" w:rsidP="00DF2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C76A4">
              <w:rPr>
                <w:rFonts w:ascii="Times New Roman" w:eastAsia="Times New Roman" w:hAnsi="Times New Roman" w:cs="Times New Roman"/>
                <w:sz w:val="24"/>
                <w:szCs w:val="24"/>
              </w:rPr>
              <w:t>Щербаковская</w:t>
            </w:r>
            <w:proofErr w:type="spellEnd"/>
            <w:r w:rsidRPr="00FC76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ул., вл.41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0FB" w:rsidRPr="00FC76A4" w:rsidRDefault="007C10FB" w:rsidP="00DF2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A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0FB" w:rsidRPr="00FC76A4" w:rsidRDefault="007C10FB" w:rsidP="00DF2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A4">
              <w:rPr>
                <w:rFonts w:ascii="Times New Roman" w:eastAsia="Times New Roman" w:hAnsi="Times New Roman" w:cs="Times New Roman"/>
                <w:sz w:val="24"/>
                <w:szCs w:val="24"/>
              </w:rPr>
              <w:t>мороженое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0FB" w:rsidRPr="00FC76A4" w:rsidRDefault="007C10FB" w:rsidP="00DF2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A4">
              <w:rPr>
                <w:rFonts w:ascii="Times New Roman" w:eastAsia="Times New Roman" w:hAnsi="Times New Roman" w:cs="Times New Roman"/>
                <w:sz w:val="24"/>
                <w:szCs w:val="24"/>
              </w:rPr>
              <w:t>с 1 апреля по 1 ноября</w:t>
            </w:r>
          </w:p>
        </w:tc>
      </w:tr>
    </w:tbl>
    <w:p w:rsidR="00A062A6" w:rsidRDefault="00A062A6" w:rsidP="00233032">
      <w:pPr>
        <w:spacing w:after="0" w:line="240" w:lineRule="auto"/>
        <w:ind w:left="-142" w:firstLine="142"/>
        <w:rPr>
          <w:rFonts w:ascii="Times New Roman" w:hAnsi="Times New Roman" w:cs="Times New Roman"/>
          <w:b/>
          <w:sz w:val="28"/>
          <w:szCs w:val="28"/>
        </w:rPr>
      </w:pPr>
    </w:p>
    <w:sectPr w:rsidR="00A062A6" w:rsidSect="00B921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EF75C1"/>
    <w:rsid w:val="0000321E"/>
    <w:rsid w:val="00233032"/>
    <w:rsid w:val="002A0B4B"/>
    <w:rsid w:val="0037047D"/>
    <w:rsid w:val="00386BFC"/>
    <w:rsid w:val="004D4DA3"/>
    <w:rsid w:val="004D55AD"/>
    <w:rsid w:val="00507056"/>
    <w:rsid w:val="00525847"/>
    <w:rsid w:val="00605C9E"/>
    <w:rsid w:val="006772A5"/>
    <w:rsid w:val="0077487D"/>
    <w:rsid w:val="007C10FB"/>
    <w:rsid w:val="00A062A6"/>
    <w:rsid w:val="00A975CB"/>
    <w:rsid w:val="00B9214D"/>
    <w:rsid w:val="00EF75C1"/>
    <w:rsid w:val="00F13A57"/>
    <w:rsid w:val="00FF2D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1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23303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303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887AE1-047E-434B-A2AF-958E59519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394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11</cp:revision>
  <cp:lastPrinted>2014-06-19T06:25:00Z</cp:lastPrinted>
  <dcterms:created xsi:type="dcterms:W3CDTF">2014-06-11T08:10:00Z</dcterms:created>
  <dcterms:modified xsi:type="dcterms:W3CDTF">2014-06-19T06:26:00Z</dcterms:modified>
</cp:coreProperties>
</file>